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E2" w:rsidRDefault="007746AC">
      <w:r>
        <w:t>IRIS BOOKS</w:t>
      </w:r>
      <w:r w:rsidR="00E622B6">
        <w:t xml:space="preserve"> (one copy of each)</w:t>
      </w:r>
    </w:p>
    <w:p w:rsidR="007746AC" w:rsidRDefault="007746AC"/>
    <w:p w:rsidR="007746AC" w:rsidRDefault="007746AC">
      <w:r>
        <w:t>AMERICAN IRIS SOCIETY ALPHABETICAL IRIS CHECKLISTS</w:t>
      </w:r>
    </w:p>
    <w:p w:rsidR="007746AC" w:rsidRDefault="007746AC"/>
    <w:p w:rsidR="007746AC" w:rsidRDefault="00E622B6">
      <w:r>
        <w:t>1929 c. 1929</w:t>
      </w:r>
    </w:p>
    <w:p w:rsidR="007746AC" w:rsidRDefault="00E622B6">
      <w:r>
        <w:t>1939 c. 1940</w:t>
      </w:r>
      <w:bookmarkStart w:id="0" w:name="_GoBack"/>
      <w:bookmarkEnd w:id="0"/>
    </w:p>
    <w:p w:rsidR="007746AC" w:rsidRDefault="00E622B6">
      <w:r>
        <w:t>1949 c. none</w:t>
      </w:r>
    </w:p>
    <w:p w:rsidR="007746AC" w:rsidRDefault="00E622B6">
      <w:r>
        <w:t>1959 c. 1962</w:t>
      </w:r>
    </w:p>
    <w:p w:rsidR="007746AC" w:rsidRDefault="00E622B6">
      <w:r>
        <w:t>1969 c. 1971</w:t>
      </w:r>
    </w:p>
    <w:p w:rsidR="007746AC" w:rsidRDefault="00E622B6">
      <w:r>
        <w:t>1979 c. 1981</w:t>
      </w:r>
    </w:p>
    <w:p w:rsidR="007746AC" w:rsidRDefault="00E622B6">
      <w:r>
        <w:t>1989 c. 1992</w:t>
      </w:r>
    </w:p>
    <w:p w:rsidR="007746AC" w:rsidRDefault="00E622B6">
      <w:r>
        <w:t>1999 c. 2001</w:t>
      </w:r>
    </w:p>
    <w:p w:rsidR="007746AC" w:rsidRDefault="007746AC"/>
    <w:p w:rsidR="007746AC" w:rsidRDefault="007746AC">
      <w:r>
        <w:t>AMERICAN IRIS SOCIETY REGISTRATIONS AND INTRODUCTIONS</w:t>
      </w:r>
    </w:p>
    <w:p w:rsidR="007746AC" w:rsidRDefault="007746AC"/>
    <w:p w:rsidR="007746AC" w:rsidRDefault="007746AC">
      <w:r>
        <w:t>1990</w:t>
      </w:r>
    </w:p>
    <w:p w:rsidR="007746AC" w:rsidRDefault="007746AC">
      <w:r>
        <w:t>1991</w:t>
      </w:r>
    </w:p>
    <w:p w:rsidR="007746AC" w:rsidRDefault="007746AC">
      <w:r>
        <w:t>1992</w:t>
      </w:r>
    </w:p>
    <w:p w:rsidR="007746AC" w:rsidRDefault="007746AC">
      <w:r>
        <w:t>1993</w:t>
      </w:r>
    </w:p>
    <w:p w:rsidR="007746AC" w:rsidRDefault="007746AC">
      <w:r>
        <w:t>1994</w:t>
      </w:r>
    </w:p>
    <w:p w:rsidR="007746AC" w:rsidRDefault="007746AC">
      <w:r>
        <w:t>1995</w:t>
      </w:r>
    </w:p>
    <w:p w:rsidR="007746AC" w:rsidRDefault="007746AC">
      <w:r>
        <w:t>1996</w:t>
      </w:r>
    </w:p>
    <w:p w:rsidR="007746AC" w:rsidRDefault="007746AC">
      <w:r>
        <w:t>1997</w:t>
      </w:r>
    </w:p>
    <w:p w:rsidR="007746AC" w:rsidRDefault="007746AC">
      <w:r>
        <w:t>1998</w:t>
      </w:r>
    </w:p>
    <w:p w:rsidR="007746AC" w:rsidRDefault="007746AC">
      <w:r>
        <w:t>1999</w:t>
      </w:r>
    </w:p>
    <w:p w:rsidR="00847BBB" w:rsidRDefault="00847BBB"/>
    <w:p w:rsidR="00847BBB" w:rsidRDefault="00341488">
      <w:r>
        <w:t>BOOKS</w:t>
      </w:r>
    </w:p>
    <w:p w:rsidR="00341488" w:rsidRDefault="00341488"/>
    <w:p w:rsidR="00341488" w:rsidRDefault="00341488">
      <w:r>
        <w:t>Siberian iris – McEwen c. 1981</w:t>
      </w:r>
    </w:p>
    <w:p w:rsidR="00341488" w:rsidRDefault="00341488">
      <w:r>
        <w:t xml:space="preserve">Iris of China – </w:t>
      </w:r>
      <w:proofErr w:type="spellStart"/>
      <w:r>
        <w:t>Waddick</w:t>
      </w:r>
      <w:proofErr w:type="spellEnd"/>
      <w:r>
        <w:t>/Yu-Tang c. 1992</w:t>
      </w:r>
    </w:p>
    <w:p w:rsidR="00341488" w:rsidRDefault="00341488" w:rsidP="00341488">
      <w:r>
        <w:t>Rainbow Fragments – American Iris Society c. 1959</w:t>
      </w:r>
    </w:p>
    <w:p w:rsidR="00341488" w:rsidRDefault="00341488" w:rsidP="00341488">
      <w:r>
        <w:t>The World of Irises – American Iris Society c. 1979, 2</w:t>
      </w:r>
      <w:r w:rsidRPr="00341488">
        <w:rPr>
          <w:vertAlign w:val="superscript"/>
        </w:rPr>
        <w:t>nd</w:t>
      </w:r>
      <w:r>
        <w:t xml:space="preserve"> printing 1986</w:t>
      </w:r>
    </w:p>
    <w:p w:rsidR="00341488" w:rsidRDefault="00341488" w:rsidP="00341488">
      <w:r>
        <w:t xml:space="preserve">The Iris, </w:t>
      </w:r>
      <w:proofErr w:type="gramStart"/>
      <w:r>
        <w:t>An</w:t>
      </w:r>
      <w:proofErr w:type="gramEnd"/>
      <w:r>
        <w:t xml:space="preserve"> Ideal and Hardy Perennial – American Iris Society c. 1947</w:t>
      </w:r>
    </w:p>
    <w:p w:rsidR="00341488" w:rsidRDefault="00341488" w:rsidP="00341488">
      <w:r>
        <w:t xml:space="preserve">The Gardener’s Guide to Growing Irises – </w:t>
      </w:r>
      <w:proofErr w:type="spellStart"/>
      <w:r>
        <w:t>Stebbings</w:t>
      </w:r>
      <w:proofErr w:type="spellEnd"/>
      <w:r>
        <w:t xml:space="preserve"> c. 1997</w:t>
      </w:r>
    </w:p>
    <w:p w:rsidR="00341488" w:rsidRDefault="00341488" w:rsidP="00341488">
      <w:r>
        <w:t>The Gardener’s Iris Book – Shear c. 1998</w:t>
      </w:r>
    </w:p>
    <w:p w:rsidR="00341488" w:rsidRDefault="00341488" w:rsidP="00341488">
      <w:r>
        <w:t xml:space="preserve">The </w:t>
      </w:r>
      <w:proofErr w:type="spellStart"/>
      <w:r>
        <w:t>Spuria</w:t>
      </w:r>
      <w:proofErr w:type="spellEnd"/>
      <w:r>
        <w:t xml:space="preserve"> Irises, Introduction and Varietal Listing –The </w:t>
      </w:r>
      <w:proofErr w:type="spellStart"/>
      <w:r>
        <w:t>Spuria</w:t>
      </w:r>
      <w:proofErr w:type="spellEnd"/>
      <w:r>
        <w:t xml:space="preserve"> Iris Society c. 1985</w:t>
      </w:r>
    </w:p>
    <w:p w:rsidR="00341488" w:rsidRDefault="00341488" w:rsidP="00341488">
      <w:r>
        <w:t xml:space="preserve">The Genus Iris – Dykes </w:t>
      </w:r>
      <w:r w:rsidR="00C0135E">
        <w:t>republication 1974</w:t>
      </w:r>
    </w:p>
    <w:p w:rsidR="00C0135E" w:rsidRDefault="00C0135E" w:rsidP="00341488">
      <w:r>
        <w:t>The Iris the Rainbow Flower – Hager/</w:t>
      </w:r>
      <w:proofErr w:type="spellStart"/>
      <w:r>
        <w:t>Westrich</w:t>
      </w:r>
      <w:proofErr w:type="spellEnd"/>
      <w:r>
        <w:t xml:space="preserve"> 1989</w:t>
      </w:r>
    </w:p>
    <w:p w:rsidR="00C0135E" w:rsidRDefault="00C0135E" w:rsidP="00341488">
      <w:r>
        <w:t>Irises – Susan Berry c. 1992</w:t>
      </w:r>
    </w:p>
    <w:p w:rsidR="00C0135E" w:rsidRDefault="00C0135E" w:rsidP="00341488">
      <w:r>
        <w:t xml:space="preserve">Half Century of Iris – </w:t>
      </w:r>
      <w:proofErr w:type="spellStart"/>
      <w:r>
        <w:t>Mckee</w:t>
      </w:r>
      <w:proofErr w:type="spellEnd"/>
      <w:r>
        <w:t>/Harrison c. 1954</w:t>
      </w:r>
    </w:p>
    <w:p w:rsidR="00C0135E" w:rsidRDefault="00C0135E" w:rsidP="00341488">
      <w:r>
        <w:t>Iris for Every Garden – Mitchell c. 1949</w:t>
      </w:r>
    </w:p>
    <w:p w:rsidR="00C0135E" w:rsidRDefault="00C0135E" w:rsidP="00341488">
      <w:r>
        <w:t xml:space="preserve">Irises – </w:t>
      </w:r>
      <w:proofErr w:type="spellStart"/>
      <w:r>
        <w:t>Linnegar</w:t>
      </w:r>
      <w:proofErr w:type="spellEnd"/>
      <w:r>
        <w:t>/Hewitt c. 1990</w:t>
      </w:r>
    </w:p>
    <w:p w:rsidR="00C0135E" w:rsidRDefault="00C0135E" w:rsidP="00341488">
      <w:r>
        <w:lastRenderedPageBreak/>
        <w:t>Handbook of Garden Irises – Dykes c. 1924</w:t>
      </w:r>
    </w:p>
    <w:p w:rsidR="00C0135E" w:rsidRDefault="00C0135E" w:rsidP="00341488">
      <w:r>
        <w:t xml:space="preserve">Iris, Their Culture and Selection – Gwendolyn </w:t>
      </w:r>
      <w:proofErr w:type="spellStart"/>
      <w:r>
        <w:t>Anley</w:t>
      </w:r>
      <w:proofErr w:type="spellEnd"/>
      <w:r>
        <w:t xml:space="preserve"> c. 1946</w:t>
      </w:r>
    </w:p>
    <w:p w:rsidR="00C0135E" w:rsidRDefault="00C0135E" w:rsidP="00341488">
      <w:r>
        <w:t>The Iris Tall Bearded Iris A Flower of Song – Stager 1922</w:t>
      </w:r>
    </w:p>
    <w:p w:rsidR="00C0135E" w:rsidRDefault="00C0135E" w:rsidP="00341488">
      <w:r>
        <w:t xml:space="preserve">Iris – Fritz </w:t>
      </w:r>
      <w:proofErr w:type="spellStart"/>
      <w:r>
        <w:t>Kohlein</w:t>
      </w:r>
      <w:proofErr w:type="spellEnd"/>
      <w:r>
        <w:t xml:space="preserve"> c. 1981</w:t>
      </w:r>
    </w:p>
    <w:p w:rsidR="00C0135E" w:rsidRDefault="00C0135E" w:rsidP="00341488">
      <w:r>
        <w:t>The Iris – Brian Mathew c. 1981</w:t>
      </w:r>
    </w:p>
    <w:p w:rsidR="00C0135E" w:rsidRDefault="00C0135E" w:rsidP="00341488">
      <w:r>
        <w:t>The Iris Book – Molly Price c.1966</w:t>
      </w:r>
    </w:p>
    <w:p w:rsidR="00C0135E" w:rsidRDefault="00C0135E" w:rsidP="00341488"/>
    <w:p w:rsidR="00341488" w:rsidRDefault="00341488" w:rsidP="00341488"/>
    <w:p w:rsidR="00341488" w:rsidRDefault="00341488" w:rsidP="00341488"/>
    <w:p w:rsidR="00341488" w:rsidRDefault="00341488" w:rsidP="00341488"/>
    <w:p w:rsidR="007746AC" w:rsidRDefault="007746AC"/>
    <w:p w:rsidR="007746AC" w:rsidRDefault="007746AC"/>
    <w:sectPr w:rsidR="0077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AC"/>
    <w:rsid w:val="00341488"/>
    <w:rsid w:val="007746AC"/>
    <w:rsid w:val="00847BBB"/>
    <w:rsid w:val="00853A62"/>
    <w:rsid w:val="00C0135E"/>
    <w:rsid w:val="00D36720"/>
    <w:rsid w:val="00DC66BF"/>
    <w:rsid w:val="00E6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anybody</cp:lastModifiedBy>
  <cp:revision>3</cp:revision>
  <dcterms:created xsi:type="dcterms:W3CDTF">2013-09-13T16:13:00Z</dcterms:created>
  <dcterms:modified xsi:type="dcterms:W3CDTF">2013-09-13T16:41:00Z</dcterms:modified>
</cp:coreProperties>
</file>